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71" w:rsidRPr="00315859" w:rsidRDefault="00D94D23" w:rsidP="00F55154">
      <w:pPr>
        <w:rPr>
          <w:rFonts w:ascii="UD デジタル 教科書体 N-B" w:eastAsia="UD デジタル 教科書体 N-B"/>
          <w:sz w:val="36"/>
          <w:szCs w:val="28"/>
        </w:rPr>
      </w:pPr>
      <w:r w:rsidRPr="00315859">
        <w:rPr>
          <w:rFonts w:ascii="UD デジタル 教科書体 N-B" w:eastAsia="UD デジタル 教科書体 N-B" w:hint="eastAsia"/>
          <w:sz w:val="36"/>
          <w:szCs w:val="28"/>
        </w:rPr>
        <w:t>図書館協会からひとこと</w:t>
      </w:r>
      <w:r w:rsidR="00C530FC">
        <w:rPr>
          <w:rFonts w:ascii="UD デジタル 教科書体 N-B" w:eastAsia="UD デジタル 教科書体 N-B" w:hint="eastAsia"/>
          <w:sz w:val="36"/>
          <w:szCs w:val="28"/>
        </w:rPr>
        <w:t>【</w:t>
      </w:r>
      <w:r w:rsidR="00183634" w:rsidRPr="00315859">
        <w:rPr>
          <w:rFonts w:ascii="UD デジタル 教科書体 N-B" w:eastAsia="UD デジタル 教科書体 N-B" w:hint="eastAsia"/>
          <w:sz w:val="36"/>
          <w:szCs w:val="28"/>
        </w:rPr>
        <w:t>11</w:t>
      </w:r>
      <w:r w:rsidRPr="00315859">
        <w:rPr>
          <w:rFonts w:ascii="UD デジタル 教科書体 N-B" w:eastAsia="UD デジタル 教科書体 N-B" w:hint="eastAsia"/>
          <w:sz w:val="36"/>
          <w:szCs w:val="28"/>
        </w:rPr>
        <w:t>月号</w:t>
      </w:r>
      <w:r w:rsidR="00C530FC">
        <w:rPr>
          <w:rFonts w:ascii="UD デジタル 教科書体 N-B" w:eastAsia="UD デジタル 教科書体 N-B" w:hint="eastAsia"/>
          <w:sz w:val="36"/>
          <w:szCs w:val="28"/>
        </w:rPr>
        <w:t>】</w:t>
      </w:r>
      <w:bookmarkStart w:id="0" w:name="_GoBack"/>
      <w:bookmarkEnd w:id="0"/>
    </w:p>
    <w:p w:rsidR="00253587" w:rsidRDefault="00253587" w:rsidP="00315859">
      <w:pPr>
        <w:autoSpaceDE w:val="0"/>
        <w:autoSpaceDN w:val="0"/>
        <w:spacing w:line="400" w:lineRule="exact"/>
        <w:ind w:firstLineChars="100" w:firstLine="210"/>
        <w:rPr>
          <w:sz w:val="21"/>
          <w:szCs w:val="21"/>
        </w:rPr>
      </w:pPr>
    </w:p>
    <w:p w:rsidR="001A59B7" w:rsidRPr="00253587" w:rsidRDefault="001A59B7" w:rsidP="001A59B7">
      <w:pPr>
        <w:autoSpaceDE w:val="0"/>
        <w:autoSpaceDN w:val="0"/>
        <w:spacing w:line="400" w:lineRule="exact"/>
        <w:ind w:firstLineChars="100" w:firstLine="210"/>
        <w:rPr>
          <w:sz w:val="21"/>
          <w:szCs w:val="21"/>
        </w:rPr>
      </w:pPr>
    </w:p>
    <w:p w:rsidR="00E4073A" w:rsidRDefault="00400C36" w:rsidP="00315859">
      <w:pPr>
        <w:autoSpaceDE w:val="0"/>
        <w:autoSpaceDN w:val="0"/>
        <w:spacing w:line="560" w:lineRule="exact"/>
        <w:ind w:firstLineChars="100" w:firstLine="280"/>
        <w:rPr>
          <w:szCs w:val="28"/>
        </w:rPr>
      </w:pPr>
      <w:r>
        <w:rPr>
          <w:rFonts w:hint="eastAsia"/>
          <w:szCs w:val="28"/>
        </w:rPr>
        <w:t>１１</w:t>
      </w:r>
      <w:r w:rsidR="008373B1">
        <w:rPr>
          <w:rFonts w:hint="eastAsia"/>
          <w:szCs w:val="28"/>
        </w:rPr>
        <w:t>月</w:t>
      </w:r>
      <w:r>
        <w:rPr>
          <w:rFonts w:hint="eastAsia"/>
          <w:szCs w:val="28"/>
        </w:rPr>
        <w:t>は</w:t>
      </w:r>
      <w:r w:rsidR="00F155B9">
        <w:rPr>
          <w:rFonts w:hint="eastAsia"/>
          <w:szCs w:val="28"/>
        </w:rPr>
        <w:t>「</w:t>
      </w:r>
      <w:r>
        <w:rPr>
          <w:rFonts w:hint="eastAsia"/>
          <w:szCs w:val="28"/>
        </w:rPr>
        <w:t>霜月</w:t>
      </w:r>
      <w:r w:rsidR="00F155B9">
        <w:rPr>
          <w:rFonts w:hint="eastAsia"/>
          <w:szCs w:val="28"/>
        </w:rPr>
        <w:t>」</w:t>
      </w:r>
      <w:r w:rsidR="009C5AF0">
        <w:rPr>
          <w:rFonts w:hint="eastAsia"/>
          <w:szCs w:val="28"/>
        </w:rPr>
        <w:t>。</w:t>
      </w:r>
    </w:p>
    <w:p w:rsidR="009C5AF0" w:rsidRDefault="00C44CE3" w:rsidP="00315859">
      <w:pPr>
        <w:autoSpaceDE w:val="0"/>
        <w:autoSpaceDN w:val="0"/>
        <w:spacing w:line="560" w:lineRule="exact"/>
        <w:ind w:firstLineChars="100" w:firstLine="280"/>
        <w:rPr>
          <w:szCs w:val="28"/>
        </w:rPr>
      </w:pPr>
      <w:r>
        <w:rPr>
          <w:rFonts w:hint="eastAsia"/>
          <w:szCs w:val="28"/>
        </w:rPr>
        <w:t>やっと</w:t>
      </w:r>
      <w:r>
        <w:rPr>
          <w:szCs w:val="28"/>
        </w:rPr>
        <w:t>葉も</w:t>
      </w:r>
      <w:r w:rsidR="001A59B7">
        <w:rPr>
          <w:rFonts w:hint="eastAsia"/>
          <w:szCs w:val="28"/>
        </w:rPr>
        <w:t>彩りを増し</w:t>
      </w:r>
      <w:r w:rsidR="00EA0124">
        <w:rPr>
          <w:rFonts w:hint="eastAsia"/>
          <w:szCs w:val="28"/>
        </w:rPr>
        <w:t>て</w:t>
      </w:r>
      <w:r w:rsidR="001A59B7">
        <w:rPr>
          <w:rFonts w:hint="eastAsia"/>
          <w:szCs w:val="28"/>
        </w:rPr>
        <w:t>､</w:t>
      </w:r>
      <w:r>
        <w:rPr>
          <w:rFonts w:hint="eastAsia"/>
          <w:szCs w:val="28"/>
        </w:rPr>
        <w:t>朝夕</w:t>
      </w:r>
      <w:r>
        <w:rPr>
          <w:szCs w:val="28"/>
        </w:rPr>
        <w:t>は</w:t>
      </w:r>
      <w:r w:rsidR="00F155B9">
        <w:rPr>
          <w:rFonts w:hint="eastAsia"/>
          <w:szCs w:val="28"/>
        </w:rPr>
        <w:t>冬の訪れを</w:t>
      </w:r>
      <w:r w:rsidR="00400C36">
        <w:rPr>
          <w:rFonts w:hint="eastAsia"/>
          <w:szCs w:val="28"/>
        </w:rPr>
        <w:t>感じ</w:t>
      </w:r>
      <w:r w:rsidR="00F155B9">
        <w:rPr>
          <w:rFonts w:hint="eastAsia"/>
          <w:szCs w:val="28"/>
        </w:rPr>
        <w:t>るように</w:t>
      </w:r>
      <w:r w:rsidR="00F155B9">
        <w:rPr>
          <w:szCs w:val="28"/>
        </w:rPr>
        <w:t>なりました</w:t>
      </w:r>
      <w:r w:rsidR="00400C36">
        <w:rPr>
          <w:rFonts w:hint="eastAsia"/>
          <w:szCs w:val="28"/>
        </w:rPr>
        <w:t>。</w:t>
      </w:r>
    </w:p>
    <w:p w:rsidR="008650CA" w:rsidRPr="00E4073A" w:rsidRDefault="009C5AF0" w:rsidP="00E4073A">
      <w:pPr>
        <w:autoSpaceDE w:val="0"/>
        <w:autoSpaceDN w:val="0"/>
        <w:spacing w:line="560" w:lineRule="exact"/>
        <w:ind w:firstLineChars="100" w:firstLine="280"/>
        <w:rPr>
          <w:szCs w:val="28"/>
        </w:rPr>
      </w:pPr>
      <w:r>
        <w:rPr>
          <w:rFonts w:hint="eastAsia"/>
          <w:szCs w:val="28"/>
        </w:rPr>
        <w:t>各公共図書館・</w:t>
      </w:r>
      <w:r w:rsidR="008373B1">
        <w:rPr>
          <w:rFonts w:hint="eastAsia"/>
          <w:szCs w:val="28"/>
        </w:rPr>
        <w:t>図書室では</w:t>
      </w:r>
      <w:r w:rsidR="00200761">
        <w:rPr>
          <w:rFonts w:hint="eastAsia"/>
          <w:szCs w:val="28"/>
        </w:rPr>
        <w:t>､今年も読書</w:t>
      </w:r>
      <w:r w:rsidR="00200761">
        <w:rPr>
          <w:szCs w:val="28"/>
        </w:rPr>
        <w:t>に</w:t>
      </w:r>
      <w:r w:rsidR="00200761">
        <w:rPr>
          <w:rFonts w:hint="eastAsia"/>
          <w:szCs w:val="28"/>
        </w:rPr>
        <w:t>ちなんだ</w:t>
      </w:r>
      <w:r w:rsidR="00EA0124">
        <w:rPr>
          <w:szCs w:val="28"/>
        </w:rPr>
        <w:t>取組を</w:t>
      </w:r>
      <w:r w:rsidR="00426BF5">
        <w:rPr>
          <w:rFonts w:hint="eastAsia"/>
          <w:szCs w:val="28"/>
        </w:rPr>
        <w:t>し</w:t>
      </w:r>
      <w:r w:rsidR="00EA0124">
        <w:rPr>
          <w:rFonts w:hint="eastAsia"/>
          <w:szCs w:val="28"/>
        </w:rPr>
        <w:t>て</w:t>
      </w:r>
      <w:r w:rsidR="00200761">
        <w:rPr>
          <w:szCs w:val="28"/>
        </w:rPr>
        <w:t>いただき</w:t>
      </w:r>
      <w:r w:rsidR="00200761">
        <w:rPr>
          <w:rFonts w:hint="eastAsia"/>
          <w:szCs w:val="28"/>
        </w:rPr>
        <w:t>､</w:t>
      </w:r>
      <w:r w:rsidR="00200761">
        <w:rPr>
          <w:szCs w:val="28"/>
        </w:rPr>
        <w:t>ありがとうございます。</w:t>
      </w:r>
      <w:r w:rsidR="00200761">
        <w:rPr>
          <w:rFonts w:hint="eastAsia"/>
          <w:szCs w:val="28"/>
        </w:rPr>
        <w:t>今後は</w:t>
      </w:r>
      <w:r w:rsidR="004344EC">
        <w:rPr>
          <w:rFonts w:hint="eastAsia"/>
          <w:szCs w:val="28"/>
        </w:rPr>
        <w:t>その</w:t>
      </w:r>
      <w:r w:rsidR="002053EE">
        <w:rPr>
          <w:rFonts w:hint="eastAsia"/>
          <w:szCs w:val="28"/>
        </w:rPr>
        <w:t>成果や課題を検証し</w:t>
      </w:r>
      <w:r w:rsidR="004344EC">
        <w:rPr>
          <w:rFonts w:hint="eastAsia"/>
          <w:szCs w:val="28"/>
        </w:rPr>
        <w:t>ていただき</w:t>
      </w:r>
      <w:r w:rsidR="001A59B7">
        <w:rPr>
          <w:rFonts w:hint="eastAsia"/>
          <w:szCs w:val="28"/>
        </w:rPr>
        <w:t>､</w:t>
      </w:r>
      <w:r w:rsidR="002053EE">
        <w:rPr>
          <w:rFonts w:hint="eastAsia"/>
          <w:szCs w:val="28"/>
        </w:rPr>
        <w:t>読書活動の充実</w:t>
      </w:r>
      <w:r w:rsidR="0021530E">
        <w:rPr>
          <w:rFonts w:hint="eastAsia"/>
          <w:szCs w:val="28"/>
        </w:rPr>
        <w:t>につながる</w:t>
      </w:r>
      <w:r w:rsidR="0021530E">
        <w:rPr>
          <w:szCs w:val="28"/>
        </w:rPr>
        <w:t>ことを期待しております。</w:t>
      </w:r>
    </w:p>
    <w:p w:rsidR="00C44CE3" w:rsidRDefault="001A59B7" w:rsidP="00315859">
      <w:pPr>
        <w:autoSpaceDE w:val="0"/>
        <w:autoSpaceDN w:val="0"/>
        <w:spacing w:line="560" w:lineRule="exact"/>
        <w:ind w:firstLineChars="100" w:firstLine="280"/>
        <w:rPr>
          <w:szCs w:val="28"/>
        </w:rPr>
      </w:pPr>
      <w:r>
        <w:rPr>
          <w:rFonts w:hint="eastAsia"/>
          <w:szCs w:val="28"/>
        </w:rPr>
        <w:t>今年度も</w:t>
      </w:r>
      <w:r w:rsidR="006A18F0">
        <w:rPr>
          <w:rFonts w:hint="eastAsia"/>
          <w:szCs w:val="28"/>
        </w:rPr>
        <w:t>､本協議会が主催する</w:t>
      </w:r>
      <w:r w:rsidR="00C44CE3" w:rsidRPr="008E6B5E">
        <w:rPr>
          <w:rFonts w:hint="eastAs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2053EE" w:rsidRPr="008E6B5E">
        <w:rPr>
          <w:rFonts w:hint="eastAs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令和5年度</w:t>
      </w:r>
      <w:r w:rsidR="00C44CE3" w:rsidRPr="008E6B5E">
        <w:rPr>
          <w:rFonts w:hint="eastAs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『毎月２３日は子どもといっしょに読書の日』</w:t>
      </w:r>
      <w:r w:rsidR="002053EE" w:rsidRPr="008E6B5E">
        <w:rPr>
          <w:rFonts w:hint="eastAs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ポスター原画</w:t>
      </w:r>
      <w:r w:rsidR="00C44CE3" w:rsidRPr="008E6B5E">
        <w:rPr>
          <w:rFonts w:hint="eastAs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  <w:r w:rsidR="0042634E" w:rsidRPr="008E6B5E">
        <w:rPr>
          <w:rFonts w:hint="eastAs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を</w:t>
      </w:r>
      <w:r w:rsidR="002053EE" w:rsidRPr="008E6B5E">
        <w:rPr>
          <w:rFonts w:hint="eastAs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募集</w:t>
      </w:r>
      <w:r w:rsidR="0042634E">
        <w:rPr>
          <w:rFonts w:hint="eastAsia"/>
          <w:szCs w:val="28"/>
        </w:rPr>
        <w:t>します。</w:t>
      </w:r>
    </w:p>
    <w:p w:rsidR="00C44CE3" w:rsidRDefault="001A59B7" w:rsidP="00315859">
      <w:pPr>
        <w:autoSpaceDE w:val="0"/>
        <w:autoSpaceDN w:val="0"/>
        <w:spacing w:line="560" w:lineRule="exact"/>
        <w:ind w:firstLineChars="100" w:firstLine="280"/>
        <w:rPr>
          <w:szCs w:val="28"/>
        </w:rPr>
      </w:pPr>
      <w:r>
        <w:rPr>
          <w:rFonts w:hint="eastAsia"/>
          <w:szCs w:val="28"/>
        </w:rPr>
        <w:t>この事業は､</w:t>
      </w:r>
      <w:r w:rsidR="0042634E">
        <w:rPr>
          <w:rFonts w:hint="eastAsia"/>
          <w:szCs w:val="28"/>
        </w:rPr>
        <w:t>県内</w:t>
      </w:r>
      <w:r>
        <w:rPr>
          <w:rFonts w:hint="eastAsia"/>
          <w:szCs w:val="28"/>
        </w:rPr>
        <w:t>各公共図書館（室）が中心となって､</w:t>
      </w:r>
      <w:r w:rsidR="006A18F0">
        <w:rPr>
          <w:rFonts w:hint="eastAsia"/>
          <w:szCs w:val="28"/>
        </w:rPr>
        <w:t>家庭・地域において子ども</w:t>
      </w:r>
      <w:r w:rsidR="006A18F0">
        <w:rPr>
          <w:szCs w:val="28"/>
        </w:rPr>
        <w:t>と大人</w:t>
      </w:r>
      <w:r w:rsidR="0042634E" w:rsidRPr="0042634E">
        <w:rPr>
          <w:rFonts w:hint="eastAsia"/>
          <w:szCs w:val="28"/>
        </w:rPr>
        <w:t>が一緒に</w:t>
      </w:r>
      <w:r w:rsidR="00C44CE3">
        <w:rPr>
          <w:rFonts w:hint="eastAsia"/>
          <w:szCs w:val="28"/>
        </w:rPr>
        <w:t>読書</w:t>
      </w:r>
      <w:r w:rsidR="006A18F0">
        <w:rPr>
          <w:rFonts w:hint="eastAsia"/>
          <w:szCs w:val="28"/>
        </w:rPr>
        <w:t>が</w:t>
      </w:r>
      <w:r w:rsidR="006A18F0">
        <w:rPr>
          <w:szCs w:val="28"/>
        </w:rPr>
        <w:t>できる</w:t>
      </w:r>
      <w:r w:rsidR="00C44CE3">
        <w:rPr>
          <w:rFonts w:hint="eastAsia"/>
          <w:szCs w:val="28"/>
        </w:rPr>
        <w:t>場や機会を設け</w:t>
      </w:r>
      <w:r>
        <w:rPr>
          <w:rFonts w:hint="eastAsia"/>
          <w:szCs w:val="28"/>
        </w:rPr>
        <w:t>ます。そして</w:t>
      </w:r>
      <w:r>
        <w:rPr>
          <w:szCs w:val="28"/>
        </w:rPr>
        <w:t>､</w:t>
      </w:r>
      <w:r w:rsidR="00C44CE3">
        <w:rPr>
          <w:rFonts w:hint="eastAsia"/>
          <w:szCs w:val="28"/>
        </w:rPr>
        <w:t>子ども</w:t>
      </w:r>
      <w:r w:rsidR="0042634E" w:rsidRPr="0042634E">
        <w:rPr>
          <w:rFonts w:hint="eastAsia"/>
          <w:szCs w:val="28"/>
        </w:rPr>
        <w:t>が</w:t>
      </w:r>
      <w:r w:rsidR="00E4073A">
        <w:rPr>
          <w:rFonts w:hint="eastAsia"/>
          <w:szCs w:val="28"/>
        </w:rPr>
        <w:t>主体的に</w:t>
      </w:r>
      <w:r w:rsidR="00C44CE3">
        <w:rPr>
          <w:szCs w:val="28"/>
        </w:rPr>
        <w:t>本を読む</w:t>
      </w:r>
      <w:r>
        <w:rPr>
          <w:rFonts w:hint="eastAsia"/>
          <w:szCs w:val="28"/>
        </w:rPr>
        <w:t>よう､</w:t>
      </w:r>
      <w:r w:rsidR="0042634E" w:rsidRPr="0042634E">
        <w:rPr>
          <w:rFonts w:hint="eastAsia"/>
          <w:szCs w:val="28"/>
        </w:rPr>
        <w:t>読書活動の啓発・広報を行</w:t>
      </w:r>
      <w:r w:rsidR="0042634E">
        <w:rPr>
          <w:rFonts w:hint="eastAsia"/>
          <w:szCs w:val="28"/>
        </w:rPr>
        <w:t>うことを目的としています</w:t>
      </w:r>
      <w:r w:rsidR="0042634E" w:rsidRPr="0042634E">
        <w:rPr>
          <w:rFonts w:hint="eastAsia"/>
          <w:szCs w:val="28"/>
        </w:rPr>
        <w:t>。</w:t>
      </w:r>
    </w:p>
    <w:p w:rsidR="0042634E" w:rsidRDefault="001A59B7" w:rsidP="00315859">
      <w:pPr>
        <w:autoSpaceDE w:val="0"/>
        <w:autoSpaceDN w:val="0"/>
        <w:spacing w:line="560" w:lineRule="exact"/>
        <w:ind w:firstLineChars="100" w:firstLine="280"/>
        <w:rPr>
          <w:szCs w:val="28"/>
        </w:rPr>
      </w:pPr>
      <w:r>
        <w:rPr>
          <w:rFonts w:hint="eastAsia"/>
          <w:szCs w:val="28"/>
        </w:rPr>
        <w:t>この取組</w:t>
      </w:r>
      <w:r w:rsidR="00426BF5">
        <w:rPr>
          <w:szCs w:val="28"/>
        </w:rPr>
        <w:t>で､より読書活動が充実するよう､</w:t>
      </w:r>
      <w:r w:rsidR="00C44CE3">
        <w:rPr>
          <w:rFonts w:hint="eastAsia"/>
          <w:szCs w:val="28"/>
        </w:rPr>
        <w:t>皆様</w:t>
      </w:r>
      <w:r w:rsidR="00C44CE3">
        <w:rPr>
          <w:szCs w:val="28"/>
        </w:rPr>
        <w:t>の</w:t>
      </w:r>
      <w:r w:rsidR="0042634E">
        <w:rPr>
          <w:rFonts w:hint="eastAsia"/>
          <w:szCs w:val="28"/>
        </w:rPr>
        <w:t>御理解・御協力をお願いいたします。</w:t>
      </w:r>
    </w:p>
    <w:p w:rsidR="00F265E5" w:rsidRDefault="00F265E5" w:rsidP="00185DDC">
      <w:pPr>
        <w:autoSpaceDE w:val="0"/>
        <w:autoSpaceDN w:val="0"/>
        <w:spacing w:line="480" w:lineRule="exact"/>
        <w:rPr>
          <w:szCs w:val="28"/>
        </w:rPr>
      </w:pPr>
    </w:p>
    <w:p w:rsidR="00BF53E8" w:rsidRDefault="003D7D92" w:rsidP="00185DDC">
      <w:pPr>
        <w:autoSpaceDE w:val="0"/>
        <w:autoSpaceDN w:val="0"/>
        <w:spacing w:line="480" w:lineRule="exact"/>
        <w:rPr>
          <w:szCs w:val="28"/>
        </w:rPr>
      </w:pPr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173355</wp:posOffset>
                </wp:positionH>
                <wp:positionV relativeFrom="paragraph">
                  <wp:posOffset>116205</wp:posOffset>
                </wp:positionV>
                <wp:extent cx="5422605" cy="1026942"/>
                <wp:effectExtent l="0" t="0" r="6985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5" cy="1026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9C5AF0" w:rsidRPr="009C5AF0" w:rsidRDefault="006A18F0" w:rsidP="006A18F0">
                            <w:pPr>
                              <w:autoSpaceDE w:val="0"/>
                              <w:autoSpaceDN w:val="0"/>
                              <w:spacing w:line="480" w:lineRule="exact"/>
                              <w:rPr>
                                <w:rFonts w:ascii="UD デジタル 教科書体 N-B" w:eastAsia="UD デジタル 教科書体 N-B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 xml:space="preserve">○ </w:t>
                            </w:r>
                            <w:r w:rsidR="009C5AF0" w:rsidRPr="009C5AF0"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>令和４年度鹿児島県図書館大会《　県立図書館　》</w:t>
                            </w:r>
                          </w:p>
                          <w:p w:rsidR="009C5AF0" w:rsidRPr="009C5AF0" w:rsidRDefault="006A18F0" w:rsidP="006A18F0">
                            <w:pPr>
                              <w:autoSpaceDE w:val="0"/>
                              <w:autoSpaceDN w:val="0"/>
                              <w:spacing w:line="480" w:lineRule="exact"/>
                              <w:rPr>
                                <w:rFonts w:ascii="UD デジタル 教科書体 N-B" w:eastAsia="UD デジタル 教科書体 N-B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>○「</w:t>
                            </w:r>
                            <w:r w:rsidR="009C5AF0" w:rsidRPr="009C5AF0"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 xml:space="preserve">ネリヤカナヤ創作童話展」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 xml:space="preserve"> </w:t>
                            </w:r>
                            <w:r w:rsidR="009C5AF0" w:rsidRPr="009C5AF0"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>《　県立奄美図書館　》</w:t>
                            </w:r>
                          </w:p>
                          <w:p w:rsidR="009C5AF0" w:rsidRPr="009C5AF0" w:rsidRDefault="006A18F0" w:rsidP="006A18F0">
                            <w:pPr>
                              <w:spacing w:line="480" w:lineRule="exact"/>
                              <w:rPr>
                                <w:rFonts w:ascii="UD デジタル 教科書体 N-B" w:eastAsia="UD デジタル 教科書体 N-B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>○</w:t>
                            </w:r>
                            <w:r w:rsidR="009C5AF0" w:rsidRPr="009C5AF0"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 xml:space="preserve">「わが町の読書グループ」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 xml:space="preserve"> </w:t>
                            </w:r>
                            <w:r w:rsidR="009C5AF0" w:rsidRPr="009C5AF0">
                              <w:rPr>
                                <w:rFonts w:ascii="UD デジタル 教科書体 N-B" w:eastAsia="UD デジタル 教科書体 N-B" w:hint="eastAsia"/>
                                <w:szCs w:val="28"/>
                              </w:rPr>
                              <w:t>《　大隅支部・肝付町》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.65pt;margin-top:9.15pt;width:427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" fillcolor="white [3201]" stroked="f" strokeweight="2.25pt">
                <v:textbox>
                  <w:txbxContent>
                    <w:p w:rsidR="009C5AF0" w:rsidRPr="009C5AF0" w:rsidRDefault="006A18F0" w:rsidP="006A18F0">
                      <w:pPr>
                        <w:autoSpaceDE w:val="0"/>
                        <w:autoSpaceDN w:val="0"/>
                        <w:spacing w:line="480" w:lineRule="exact"/>
                        <w:rPr>
                          <w:rFonts w:ascii="UD デジタル 教科書体 N-B" w:eastAsia="UD デジタル 教科書体 N-B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 xml:space="preserve">○ </w:t>
                      </w:r>
                      <w:r w:rsidR="009C5AF0" w:rsidRPr="009C5AF0"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>令和４年度鹿児島県図書館大会《　県立図書館　》</w:t>
                      </w:r>
                    </w:p>
                    <w:p w:rsidR="009C5AF0" w:rsidRPr="009C5AF0" w:rsidRDefault="006A18F0" w:rsidP="006A18F0">
                      <w:pPr>
                        <w:autoSpaceDE w:val="0"/>
                        <w:autoSpaceDN w:val="0"/>
                        <w:spacing w:line="480" w:lineRule="exact"/>
                        <w:rPr>
                          <w:rFonts w:ascii="UD デジタル 教科書体 N-B" w:eastAsia="UD デジタル 教科書体 N-B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>○「</w:t>
                      </w:r>
                      <w:r w:rsidR="009C5AF0" w:rsidRPr="009C5AF0"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 xml:space="preserve">ネリヤカナヤ創作童話展」　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 xml:space="preserve"> </w:t>
                      </w:r>
                      <w:r w:rsidR="009C5AF0" w:rsidRPr="009C5AF0"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>《　県立奄美図書館　》</w:t>
                      </w:r>
                    </w:p>
                    <w:p w:rsidR="009C5AF0" w:rsidRPr="009C5AF0" w:rsidRDefault="006A18F0" w:rsidP="006A18F0">
                      <w:pPr>
                        <w:spacing w:line="480" w:lineRule="exact"/>
                        <w:rPr>
                          <w:rFonts w:ascii="UD デジタル 教科書体 N-B" w:eastAsia="UD デジタル 教科書体 N-B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>○</w:t>
                      </w:r>
                      <w:r w:rsidR="009C5AF0" w:rsidRPr="009C5AF0"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 xml:space="preserve">「わが町の読書グループ」　　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 xml:space="preserve"> </w:t>
                      </w:r>
                      <w:r w:rsidR="009C5AF0" w:rsidRPr="009C5AF0">
                        <w:rPr>
                          <w:rFonts w:ascii="UD デジタル 教科書体 N-B" w:eastAsia="UD デジタル 教科書体 N-B" w:hint="eastAsia"/>
                          <w:szCs w:val="28"/>
                        </w:rPr>
                        <w:t>《　大隅支部・肝付町》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AF0" w:rsidRPr="00176C44" w:rsidRDefault="009C5AF0" w:rsidP="00185DDC">
      <w:pPr>
        <w:autoSpaceDE w:val="0"/>
        <w:autoSpaceDN w:val="0"/>
        <w:spacing w:line="480" w:lineRule="exact"/>
        <w:rPr>
          <w:szCs w:val="28"/>
        </w:rPr>
      </w:pPr>
    </w:p>
    <w:p w:rsidR="00EB4927" w:rsidRPr="00111984" w:rsidRDefault="00EB4927" w:rsidP="00831281">
      <w:pPr>
        <w:autoSpaceDE w:val="0"/>
        <w:autoSpaceDN w:val="0"/>
        <w:spacing w:line="480" w:lineRule="exact"/>
        <w:ind w:left="280" w:hangingChars="100" w:hanging="280"/>
        <w:rPr>
          <w:szCs w:val="28"/>
        </w:rPr>
      </w:pPr>
    </w:p>
    <w:sectPr w:rsidR="00EB4927" w:rsidRPr="00111984" w:rsidSect="009C5AF0">
      <w:pgSz w:w="11906" w:h="16838" w:code="9"/>
      <w:pgMar w:top="1440" w:right="1080" w:bottom="1440" w:left="1080" w:header="851" w:footer="992" w:gutter="0"/>
      <w:cols w:space="425"/>
      <w:docGrid w:type="lines"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CE" w:rsidRDefault="005D0FCE" w:rsidP="005D0FCE">
      <w:r>
        <w:separator/>
      </w:r>
    </w:p>
  </w:endnote>
  <w:endnote w:type="continuationSeparator" w:id="0">
    <w:p w:rsidR="005D0FCE" w:rsidRDefault="005D0FCE" w:rsidP="005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CE" w:rsidRDefault="005D0FCE" w:rsidP="005D0FCE">
      <w:r>
        <w:separator/>
      </w:r>
    </w:p>
  </w:footnote>
  <w:footnote w:type="continuationSeparator" w:id="0">
    <w:p w:rsidR="005D0FCE" w:rsidRDefault="005D0FCE" w:rsidP="005D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606DC"/>
    <w:multiLevelType w:val="hybridMultilevel"/>
    <w:tmpl w:val="80247096"/>
    <w:lvl w:ilvl="0" w:tplc="10D8765E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54594"/>
    <w:multiLevelType w:val="hybridMultilevel"/>
    <w:tmpl w:val="F5E60886"/>
    <w:lvl w:ilvl="0" w:tplc="89006292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0"/>
  <w:drawingGridVerticalSpacing w:val="38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D"/>
    <w:rsid w:val="00037D20"/>
    <w:rsid w:val="0004674B"/>
    <w:rsid w:val="00081658"/>
    <w:rsid w:val="00096EA6"/>
    <w:rsid w:val="000A07F9"/>
    <w:rsid w:val="000B0CEA"/>
    <w:rsid w:val="000B6D57"/>
    <w:rsid w:val="000C3B93"/>
    <w:rsid w:val="000C6A8E"/>
    <w:rsid w:val="00105C01"/>
    <w:rsid w:val="00111984"/>
    <w:rsid w:val="00115F07"/>
    <w:rsid w:val="00152B24"/>
    <w:rsid w:val="00157D68"/>
    <w:rsid w:val="00176C44"/>
    <w:rsid w:val="00183634"/>
    <w:rsid w:val="00185DDC"/>
    <w:rsid w:val="001A59B7"/>
    <w:rsid w:val="00200761"/>
    <w:rsid w:val="002051BD"/>
    <w:rsid w:val="002053EE"/>
    <w:rsid w:val="0021530E"/>
    <w:rsid w:val="002503E7"/>
    <w:rsid w:val="00253587"/>
    <w:rsid w:val="00257A94"/>
    <w:rsid w:val="00265D34"/>
    <w:rsid w:val="00274110"/>
    <w:rsid w:val="002B2ADC"/>
    <w:rsid w:val="002D1E3F"/>
    <w:rsid w:val="002D42E1"/>
    <w:rsid w:val="002F651B"/>
    <w:rsid w:val="00304CE7"/>
    <w:rsid w:val="0031463B"/>
    <w:rsid w:val="00315859"/>
    <w:rsid w:val="003205A3"/>
    <w:rsid w:val="00322733"/>
    <w:rsid w:val="00350654"/>
    <w:rsid w:val="00353AFB"/>
    <w:rsid w:val="003778B5"/>
    <w:rsid w:val="003866D8"/>
    <w:rsid w:val="00396D9C"/>
    <w:rsid w:val="003D7D92"/>
    <w:rsid w:val="003E794E"/>
    <w:rsid w:val="003F6323"/>
    <w:rsid w:val="00400C36"/>
    <w:rsid w:val="0042634E"/>
    <w:rsid w:val="00426BF5"/>
    <w:rsid w:val="0042742B"/>
    <w:rsid w:val="004344EC"/>
    <w:rsid w:val="004374E5"/>
    <w:rsid w:val="00467E51"/>
    <w:rsid w:val="004728FC"/>
    <w:rsid w:val="004A0BBE"/>
    <w:rsid w:val="004B36F7"/>
    <w:rsid w:val="004B690F"/>
    <w:rsid w:val="004D0275"/>
    <w:rsid w:val="004F78CF"/>
    <w:rsid w:val="00510A80"/>
    <w:rsid w:val="00517D17"/>
    <w:rsid w:val="00530AEB"/>
    <w:rsid w:val="00541DEF"/>
    <w:rsid w:val="005617CE"/>
    <w:rsid w:val="0058063D"/>
    <w:rsid w:val="005A1ABD"/>
    <w:rsid w:val="005C4471"/>
    <w:rsid w:val="005D0FCE"/>
    <w:rsid w:val="005D54E5"/>
    <w:rsid w:val="00611557"/>
    <w:rsid w:val="006158E8"/>
    <w:rsid w:val="00624B0E"/>
    <w:rsid w:val="00627388"/>
    <w:rsid w:val="00643364"/>
    <w:rsid w:val="00653DDE"/>
    <w:rsid w:val="006732F3"/>
    <w:rsid w:val="00675DAC"/>
    <w:rsid w:val="006A18F0"/>
    <w:rsid w:val="006B2672"/>
    <w:rsid w:val="006D5850"/>
    <w:rsid w:val="006D67E1"/>
    <w:rsid w:val="006D7C5A"/>
    <w:rsid w:val="006E67F0"/>
    <w:rsid w:val="00714D54"/>
    <w:rsid w:val="00722CDE"/>
    <w:rsid w:val="00762015"/>
    <w:rsid w:val="00763323"/>
    <w:rsid w:val="0078179D"/>
    <w:rsid w:val="007A536F"/>
    <w:rsid w:val="007B3639"/>
    <w:rsid w:val="007D00E5"/>
    <w:rsid w:val="007D5560"/>
    <w:rsid w:val="007E570F"/>
    <w:rsid w:val="00831281"/>
    <w:rsid w:val="008373B1"/>
    <w:rsid w:val="00842307"/>
    <w:rsid w:val="008552C7"/>
    <w:rsid w:val="00864CE3"/>
    <w:rsid w:val="008650CA"/>
    <w:rsid w:val="00872CCF"/>
    <w:rsid w:val="00873B2F"/>
    <w:rsid w:val="00886EA9"/>
    <w:rsid w:val="00887229"/>
    <w:rsid w:val="008B29E3"/>
    <w:rsid w:val="008C2CB3"/>
    <w:rsid w:val="008E173C"/>
    <w:rsid w:val="008E6B5E"/>
    <w:rsid w:val="008E75F2"/>
    <w:rsid w:val="008F3A81"/>
    <w:rsid w:val="00904D64"/>
    <w:rsid w:val="00950008"/>
    <w:rsid w:val="00971A9D"/>
    <w:rsid w:val="00981BCC"/>
    <w:rsid w:val="00982266"/>
    <w:rsid w:val="009B147B"/>
    <w:rsid w:val="009C5AF0"/>
    <w:rsid w:val="009E0541"/>
    <w:rsid w:val="009F28D3"/>
    <w:rsid w:val="009F4059"/>
    <w:rsid w:val="009F6A50"/>
    <w:rsid w:val="009F7DA4"/>
    <w:rsid w:val="00A050BD"/>
    <w:rsid w:val="00A105A2"/>
    <w:rsid w:val="00A23A3A"/>
    <w:rsid w:val="00A257DA"/>
    <w:rsid w:val="00A2606B"/>
    <w:rsid w:val="00A32AC7"/>
    <w:rsid w:val="00A56489"/>
    <w:rsid w:val="00A76989"/>
    <w:rsid w:val="00A83CBE"/>
    <w:rsid w:val="00A84D64"/>
    <w:rsid w:val="00AB551A"/>
    <w:rsid w:val="00AC0630"/>
    <w:rsid w:val="00AC2A1B"/>
    <w:rsid w:val="00AC3539"/>
    <w:rsid w:val="00AF20DD"/>
    <w:rsid w:val="00AF4B91"/>
    <w:rsid w:val="00AF630D"/>
    <w:rsid w:val="00B021DF"/>
    <w:rsid w:val="00B661CC"/>
    <w:rsid w:val="00B6728B"/>
    <w:rsid w:val="00B71019"/>
    <w:rsid w:val="00B71B32"/>
    <w:rsid w:val="00B96EDE"/>
    <w:rsid w:val="00B97C45"/>
    <w:rsid w:val="00BE4778"/>
    <w:rsid w:val="00BF0C41"/>
    <w:rsid w:val="00BF53E8"/>
    <w:rsid w:val="00C06F1E"/>
    <w:rsid w:val="00C1398F"/>
    <w:rsid w:val="00C4478A"/>
    <w:rsid w:val="00C44CE3"/>
    <w:rsid w:val="00C530FC"/>
    <w:rsid w:val="00C53B4B"/>
    <w:rsid w:val="00C628B9"/>
    <w:rsid w:val="00C7420A"/>
    <w:rsid w:val="00C76A0B"/>
    <w:rsid w:val="00C80810"/>
    <w:rsid w:val="00C87E5F"/>
    <w:rsid w:val="00C964C2"/>
    <w:rsid w:val="00C9721B"/>
    <w:rsid w:val="00CA0532"/>
    <w:rsid w:val="00CA6531"/>
    <w:rsid w:val="00CB0669"/>
    <w:rsid w:val="00CB7D7F"/>
    <w:rsid w:val="00D01B23"/>
    <w:rsid w:val="00D04DB4"/>
    <w:rsid w:val="00D1602D"/>
    <w:rsid w:val="00D26F06"/>
    <w:rsid w:val="00D475F2"/>
    <w:rsid w:val="00D72991"/>
    <w:rsid w:val="00D73BBE"/>
    <w:rsid w:val="00D77B7C"/>
    <w:rsid w:val="00D77BCD"/>
    <w:rsid w:val="00D82F28"/>
    <w:rsid w:val="00D94D23"/>
    <w:rsid w:val="00DA0AC8"/>
    <w:rsid w:val="00DA4E3E"/>
    <w:rsid w:val="00DB4148"/>
    <w:rsid w:val="00DC104C"/>
    <w:rsid w:val="00DC1FC2"/>
    <w:rsid w:val="00DC51BB"/>
    <w:rsid w:val="00DC5F4F"/>
    <w:rsid w:val="00DD514F"/>
    <w:rsid w:val="00DF5AB2"/>
    <w:rsid w:val="00E01BB6"/>
    <w:rsid w:val="00E07552"/>
    <w:rsid w:val="00E24617"/>
    <w:rsid w:val="00E33AF6"/>
    <w:rsid w:val="00E4073A"/>
    <w:rsid w:val="00E41D29"/>
    <w:rsid w:val="00E46207"/>
    <w:rsid w:val="00E60536"/>
    <w:rsid w:val="00E636CA"/>
    <w:rsid w:val="00EA0124"/>
    <w:rsid w:val="00EB4927"/>
    <w:rsid w:val="00EC6D31"/>
    <w:rsid w:val="00F02EA8"/>
    <w:rsid w:val="00F13EC2"/>
    <w:rsid w:val="00F155B9"/>
    <w:rsid w:val="00F20C88"/>
    <w:rsid w:val="00F25EF5"/>
    <w:rsid w:val="00F265E5"/>
    <w:rsid w:val="00F55154"/>
    <w:rsid w:val="00F84E90"/>
    <w:rsid w:val="00F90664"/>
    <w:rsid w:val="00FA1036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E54A18D"/>
  <w15:chartTrackingRefBased/>
  <w15:docId w15:val="{99E0ABC5-4326-412A-A414-8AFF6D9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ゴシック" w:cs="Times New Roman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0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FCE"/>
  </w:style>
  <w:style w:type="paragraph" w:styleId="a6">
    <w:name w:val="footer"/>
    <w:basedOn w:val="a"/>
    <w:link w:val="a7"/>
    <w:uiPriority w:val="99"/>
    <w:unhideWhenUsed/>
    <w:rsid w:val="005D0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BIZ UD明朝 Medium"/>
        <a:cs typeface=""/>
      </a:majorFont>
      <a:minorFont>
        <a:latin typeface="Century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AC9D-DBF3-44C4-BD30-1839E73A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ilis</cp:lastModifiedBy>
  <cp:revision>23</cp:revision>
  <cp:lastPrinted>2022-10-27T05:59:00Z</cp:lastPrinted>
  <dcterms:created xsi:type="dcterms:W3CDTF">2022-11-01T06:17:00Z</dcterms:created>
  <dcterms:modified xsi:type="dcterms:W3CDTF">2022-11-16T04:10:00Z</dcterms:modified>
</cp:coreProperties>
</file>